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3E0" w:rsidRPr="006B33E0" w:rsidRDefault="006B33E0" w:rsidP="006B33E0">
      <w:pPr>
        <w:rPr>
          <w:b/>
          <w:sz w:val="30"/>
          <w:szCs w:val="30"/>
        </w:rPr>
      </w:pPr>
      <w:r w:rsidRPr="006B33E0">
        <w:rPr>
          <w:b/>
          <w:i/>
          <w:sz w:val="30"/>
          <w:szCs w:val="30"/>
        </w:rPr>
        <w:t>Nurse, Soldier, Spy: The Story of Sarah Edmonds, a Civil War Hero</w:t>
      </w:r>
      <w:r w:rsidRPr="006B33E0">
        <w:rPr>
          <w:b/>
          <w:sz w:val="30"/>
          <w:szCs w:val="30"/>
        </w:rPr>
        <w:t xml:space="preserve"> by </w:t>
      </w:r>
      <w:r w:rsidRPr="006B33E0">
        <w:rPr>
          <w:sz w:val="30"/>
          <w:szCs w:val="30"/>
        </w:rPr>
        <w:t>Marissa Moss, illustrations by John Hendrix</w:t>
      </w:r>
    </w:p>
    <w:p w:rsidR="006B33E0" w:rsidRDefault="006B33E0" w:rsidP="006B33E0">
      <w:pPr>
        <w:spacing w:after="0" w:line="360" w:lineRule="auto"/>
        <w:rPr>
          <w:sz w:val="30"/>
          <w:szCs w:val="30"/>
        </w:rPr>
      </w:pPr>
      <w:r w:rsidRPr="006B33E0">
        <w:rPr>
          <w:sz w:val="30"/>
          <w:szCs w:val="30"/>
        </w:rPr>
        <w:t xml:space="preserve">Sarah Edmonds first cut her hair and </w:t>
      </w:r>
      <w:bookmarkStart w:id="0" w:name="_GoBack"/>
      <w:bookmarkEnd w:id="0"/>
      <w:r w:rsidRPr="006B33E0">
        <w:rPr>
          <w:sz w:val="30"/>
          <w:szCs w:val="30"/>
        </w:rPr>
        <w:t xml:space="preserve">put on trousers when she was sixteen so she could leave Canada for the United States and escape an arranged marriage. She had been living as a man, under the name Frank Thompson, for three years when the Civil War broke out. She loved her new country and went to join the Union Army. At first she was turned away, the recruiter thought she was too young, but they were soon less picky about allowing younger boys to join. Sarah tried for the gruesome work as a nurse, helping the dying and maimed as they endured rough conditions and surgery without anesthetic. She even went out on the battlefield and dodged cannon fire to rescue the injured. It was her willingness to face these horrors that made the regimental chaplain </w:t>
      </w:r>
      <w:proofErr w:type="gramStart"/>
      <w:r w:rsidRPr="006B33E0">
        <w:rPr>
          <w:sz w:val="30"/>
          <w:szCs w:val="30"/>
        </w:rPr>
        <w:t>think</w:t>
      </w:r>
      <w:proofErr w:type="gramEnd"/>
      <w:r w:rsidRPr="006B33E0">
        <w:rPr>
          <w:sz w:val="30"/>
          <w:szCs w:val="30"/>
        </w:rPr>
        <w:t xml:space="preserve"> she could handle her most dangerous assignment yet. She disguised herself as a freed slave and infiltrated a Confederate camp as a spy. This brilliantly illustrated book is an engaging look into the life of a brave woman.</w:t>
      </w:r>
    </w:p>
    <w:p w:rsidR="006B33E0" w:rsidRPr="006B33E0" w:rsidRDefault="006B33E0" w:rsidP="006B33E0">
      <w:pPr>
        <w:spacing w:after="0" w:line="360" w:lineRule="auto"/>
        <w:rPr>
          <w:sz w:val="30"/>
          <w:szCs w:val="30"/>
        </w:rPr>
      </w:pPr>
    </w:p>
    <w:p w:rsidR="00B1211B" w:rsidRDefault="006B33E0" w:rsidP="006B33E0">
      <w:pPr>
        <w:spacing w:after="0" w:line="360" w:lineRule="auto"/>
        <w:rPr>
          <w:i/>
          <w:sz w:val="30"/>
          <w:szCs w:val="30"/>
        </w:rPr>
      </w:pPr>
      <w:r w:rsidRPr="006B33E0">
        <w:rPr>
          <w:i/>
          <w:sz w:val="30"/>
          <w:szCs w:val="30"/>
        </w:rPr>
        <w:t xml:space="preserve">~ Booktalk by Catherine </w:t>
      </w:r>
      <w:proofErr w:type="spellStart"/>
      <w:r w:rsidRPr="006B33E0">
        <w:rPr>
          <w:i/>
          <w:sz w:val="30"/>
          <w:szCs w:val="30"/>
        </w:rPr>
        <w:t>Bascl</w:t>
      </w:r>
      <w:r w:rsidR="008003E5">
        <w:rPr>
          <w:i/>
          <w:sz w:val="30"/>
          <w:szCs w:val="30"/>
        </w:rPr>
        <w:t>e</w:t>
      </w:r>
      <w:proofErr w:type="spellEnd"/>
    </w:p>
    <w:p w:rsidR="008003E5" w:rsidRPr="003F2A27" w:rsidRDefault="008003E5" w:rsidP="008003E5">
      <w:pPr>
        <w:rPr>
          <w:i/>
          <w:sz w:val="30"/>
          <w:szCs w:val="30"/>
        </w:rPr>
      </w:pPr>
    </w:p>
    <w:p w:rsidR="008003E5" w:rsidRPr="006B33E0" w:rsidRDefault="008003E5" w:rsidP="006B33E0">
      <w:pPr>
        <w:spacing w:after="0" w:line="360" w:lineRule="auto"/>
        <w:rPr>
          <w:i/>
          <w:sz w:val="30"/>
          <w:szCs w:val="30"/>
        </w:rPr>
      </w:pPr>
    </w:p>
    <w:sectPr w:rsidR="008003E5" w:rsidRPr="006B33E0" w:rsidSect="009E44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rsids>
    <w:rsidRoot w:val="006B33E0"/>
    <w:rsid w:val="000B6C75"/>
    <w:rsid w:val="001C4551"/>
    <w:rsid w:val="002F7F62"/>
    <w:rsid w:val="00375C16"/>
    <w:rsid w:val="00422683"/>
    <w:rsid w:val="00457D92"/>
    <w:rsid w:val="0046467E"/>
    <w:rsid w:val="004D25B1"/>
    <w:rsid w:val="005469F9"/>
    <w:rsid w:val="00561C21"/>
    <w:rsid w:val="00573805"/>
    <w:rsid w:val="005D4838"/>
    <w:rsid w:val="006B33E0"/>
    <w:rsid w:val="008003E5"/>
    <w:rsid w:val="008660B7"/>
    <w:rsid w:val="009328A6"/>
    <w:rsid w:val="009733A3"/>
    <w:rsid w:val="00977AAE"/>
    <w:rsid w:val="00A33A67"/>
    <w:rsid w:val="00A55008"/>
    <w:rsid w:val="00AA3903"/>
    <w:rsid w:val="00AD7A6A"/>
    <w:rsid w:val="00B652A4"/>
    <w:rsid w:val="00BB7720"/>
    <w:rsid w:val="00D23621"/>
    <w:rsid w:val="00D9219A"/>
    <w:rsid w:val="00DA49EB"/>
    <w:rsid w:val="00DB68DA"/>
    <w:rsid w:val="00F0114B"/>
    <w:rsid w:val="00FD5B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3E0"/>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169</Words>
  <Characters>967</Characters>
  <Application>Microsoft Office Word</Application>
  <DocSecurity>0</DocSecurity>
  <Lines>8</Lines>
  <Paragraphs>2</Paragraphs>
  <ScaleCrop>false</ScaleCrop>
  <Company> </Company>
  <LinksUpToDate>false</LinksUpToDate>
  <CharactersWithSpaces>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agermany</dc:creator>
  <cp:keywords/>
  <dc:description/>
  <cp:lastModifiedBy>agermany</cp:lastModifiedBy>
  <cp:revision>2</cp:revision>
  <dcterms:created xsi:type="dcterms:W3CDTF">2013-03-06T20:38:00Z</dcterms:created>
  <dcterms:modified xsi:type="dcterms:W3CDTF">2013-03-06T20:44:00Z</dcterms:modified>
</cp:coreProperties>
</file>